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6B" w:rsidRPr="00300FC7" w:rsidRDefault="0028776B" w:rsidP="00B4379A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300FC7">
        <w:rPr>
          <w:rFonts w:ascii="Times New Roman" w:hAnsi="Times New Roman" w:cs="Times New Roman"/>
          <w:b/>
          <w:sz w:val="28"/>
          <w:szCs w:val="28"/>
        </w:rPr>
        <w:t xml:space="preserve">План воспитательной работы МБОУ «Школа № 49» </w:t>
      </w:r>
    </w:p>
    <w:p w:rsidR="00C577E7" w:rsidRPr="00974889" w:rsidRDefault="0028776B" w:rsidP="00974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FC7"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 w:rsidR="000F25ED">
        <w:rPr>
          <w:rFonts w:ascii="Times New Roman" w:hAnsi="Times New Roman" w:cs="Times New Roman"/>
          <w:b/>
          <w:sz w:val="28"/>
          <w:szCs w:val="28"/>
        </w:rPr>
        <w:t>06</w:t>
      </w:r>
      <w:bookmarkStart w:id="0" w:name="_GoBack"/>
      <w:bookmarkEnd w:id="0"/>
      <w:r w:rsidRPr="00300FC7">
        <w:rPr>
          <w:rFonts w:ascii="Times New Roman" w:hAnsi="Times New Roman" w:cs="Times New Roman"/>
          <w:b/>
          <w:sz w:val="28"/>
          <w:szCs w:val="28"/>
        </w:rPr>
        <w:t>.04.2020 г. по 30.04.2020 г.</w:t>
      </w:r>
    </w:p>
    <w:tbl>
      <w:tblPr>
        <w:tblStyle w:val="a3"/>
        <w:tblW w:w="10632" w:type="dxa"/>
        <w:tblInd w:w="-1058" w:type="dxa"/>
        <w:tblLayout w:type="fixed"/>
        <w:tblLook w:val="04A0" w:firstRow="1" w:lastRow="0" w:firstColumn="1" w:lastColumn="0" w:noHBand="0" w:noVBand="1"/>
      </w:tblPr>
      <w:tblGrid>
        <w:gridCol w:w="562"/>
        <w:gridCol w:w="2872"/>
        <w:gridCol w:w="1276"/>
        <w:gridCol w:w="1418"/>
        <w:gridCol w:w="1559"/>
        <w:gridCol w:w="2945"/>
      </w:tblGrid>
      <w:tr w:rsidR="00300FC7" w:rsidTr="00B4379A">
        <w:tc>
          <w:tcPr>
            <w:tcW w:w="562" w:type="dxa"/>
          </w:tcPr>
          <w:p w:rsidR="00C577E7" w:rsidRPr="00B4379A" w:rsidRDefault="00C577E7" w:rsidP="00287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37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37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72" w:type="dxa"/>
          </w:tcPr>
          <w:p w:rsidR="00C577E7" w:rsidRPr="00B4379A" w:rsidRDefault="00C577E7" w:rsidP="00287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79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C577E7" w:rsidRPr="00B4379A" w:rsidRDefault="00C577E7" w:rsidP="00287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79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C577E7" w:rsidRPr="00B4379A" w:rsidRDefault="00C577E7" w:rsidP="00287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79A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  <w:p w:rsidR="009E768C" w:rsidRPr="00B4379A" w:rsidRDefault="009E768C" w:rsidP="00287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7E7" w:rsidRPr="00B4379A" w:rsidRDefault="00C577E7" w:rsidP="00287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79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945" w:type="dxa"/>
          </w:tcPr>
          <w:p w:rsidR="00C577E7" w:rsidRPr="00B4379A" w:rsidRDefault="00C577E7" w:rsidP="00287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79A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организации взаимодействия</w:t>
            </w:r>
            <w:r w:rsidR="009E768C" w:rsidRPr="00B4379A">
              <w:rPr>
                <w:rFonts w:ascii="Times New Roman" w:hAnsi="Times New Roman" w:cs="Times New Roman"/>
                <w:b/>
                <w:sz w:val="24"/>
                <w:szCs w:val="24"/>
              </w:rPr>
              <w:t>, отслеживание результатов</w:t>
            </w:r>
          </w:p>
        </w:tc>
      </w:tr>
      <w:tr w:rsidR="00300FC7" w:rsidTr="00B4379A">
        <w:tc>
          <w:tcPr>
            <w:tcW w:w="562" w:type="dxa"/>
          </w:tcPr>
          <w:p w:rsidR="00C577E7" w:rsidRDefault="00C577E7" w:rsidP="002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2" w:type="dxa"/>
          </w:tcPr>
          <w:p w:rsidR="00C577E7" w:rsidRDefault="00720298" w:rsidP="0072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военно-патриотических стихотворений в рамках фестиваля «Победная весна»  на тему «Война. Герои. Подвиги». Организуется совместно с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молодёжи» и Центром ветеранов боевых действий.</w:t>
            </w:r>
          </w:p>
        </w:tc>
        <w:tc>
          <w:tcPr>
            <w:tcW w:w="1276" w:type="dxa"/>
          </w:tcPr>
          <w:p w:rsidR="00C577E7" w:rsidRDefault="009E768C" w:rsidP="002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30 04.2020</w:t>
            </w:r>
          </w:p>
        </w:tc>
        <w:tc>
          <w:tcPr>
            <w:tcW w:w="1418" w:type="dxa"/>
          </w:tcPr>
          <w:p w:rsidR="00C577E7" w:rsidRDefault="009E768C" w:rsidP="002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1-11классов</w:t>
            </w:r>
          </w:p>
        </w:tc>
        <w:tc>
          <w:tcPr>
            <w:tcW w:w="1559" w:type="dxa"/>
          </w:tcPr>
          <w:p w:rsidR="00C577E7" w:rsidRDefault="009E768C" w:rsidP="002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Рыбалка Е.В.</w:t>
            </w:r>
          </w:p>
          <w:p w:rsidR="009E768C" w:rsidRDefault="009E768C" w:rsidP="002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Деркачёва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945" w:type="dxa"/>
          </w:tcPr>
          <w:p w:rsidR="00C577E7" w:rsidRDefault="009E768C" w:rsidP="00974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родительских и ученических группах </w:t>
            </w:r>
            <w:r w:rsidR="0097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видеоролики или ссылки на них присылаются на электронную почту школы, </w:t>
            </w:r>
            <w:r w:rsidR="001725F4">
              <w:rPr>
                <w:rFonts w:ascii="Times New Roman" w:hAnsi="Times New Roman" w:cs="Times New Roman"/>
                <w:sz w:val="24"/>
                <w:szCs w:val="24"/>
              </w:rPr>
              <w:t xml:space="preserve">затем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пересылаются</w:t>
            </w:r>
            <w:r w:rsidR="001725F4">
              <w:rPr>
                <w:rFonts w:ascii="Times New Roman" w:hAnsi="Times New Roman" w:cs="Times New Roman"/>
                <w:sz w:val="24"/>
                <w:szCs w:val="24"/>
              </w:rPr>
              <w:t xml:space="preserve"> в МБУ </w:t>
            </w:r>
            <w:proofErr w:type="gramStart"/>
            <w:r w:rsidR="001725F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1725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1725F4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="001725F4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молодёжи» в оргкомитет конкурса</w:t>
            </w:r>
          </w:p>
        </w:tc>
      </w:tr>
      <w:tr w:rsidR="00300FC7" w:rsidTr="00B4379A">
        <w:tc>
          <w:tcPr>
            <w:tcW w:w="562" w:type="dxa"/>
          </w:tcPr>
          <w:p w:rsidR="00300FC7" w:rsidRDefault="00300FC7" w:rsidP="002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2" w:type="dxa"/>
          </w:tcPr>
          <w:p w:rsidR="00300FC7" w:rsidRDefault="00300FC7" w:rsidP="0072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конкурс в рамках фестиваля «Победная весна»  на тему «Война. Герои. Подвиги». Организуется совместно с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молодёжи» и Центром ветеранов боевых действий.</w:t>
            </w:r>
          </w:p>
        </w:tc>
        <w:tc>
          <w:tcPr>
            <w:tcW w:w="1276" w:type="dxa"/>
          </w:tcPr>
          <w:p w:rsidR="00300FC7" w:rsidRDefault="00300FC7" w:rsidP="002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30 04.2020</w:t>
            </w:r>
          </w:p>
        </w:tc>
        <w:tc>
          <w:tcPr>
            <w:tcW w:w="1418" w:type="dxa"/>
          </w:tcPr>
          <w:p w:rsidR="00300FC7" w:rsidRDefault="00300FC7" w:rsidP="002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1-11классов</w:t>
            </w:r>
          </w:p>
        </w:tc>
        <w:tc>
          <w:tcPr>
            <w:tcW w:w="1559" w:type="dxa"/>
          </w:tcPr>
          <w:p w:rsidR="00300FC7" w:rsidRDefault="00300FC7" w:rsidP="0030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Рыбалка Е.В.</w:t>
            </w:r>
          </w:p>
          <w:p w:rsidR="00300FC7" w:rsidRDefault="00300FC7" w:rsidP="0030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Деркачёва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945" w:type="dxa"/>
          </w:tcPr>
          <w:p w:rsidR="00300FC7" w:rsidRDefault="00300FC7" w:rsidP="00E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родительских и ученических группах </w:t>
            </w:r>
            <w:proofErr w:type="spellStart"/>
            <w:r w:rsidR="0097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видеоролики или ссылки на них присылаются на электронную почту школы, затем  в оргкомитет конкурса</w:t>
            </w:r>
          </w:p>
        </w:tc>
      </w:tr>
      <w:tr w:rsidR="00300FC7" w:rsidTr="00B4379A">
        <w:tc>
          <w:tcPr>
            <w:tcW w:w="562" w:type="dxa"/>
          </w:tcPr>
          <w:p w:rsidR="00C577E7" w:rsidRDefault="00300FC7" w:rsidP="002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2" w:type="dxa"/>
          </w:tcPr>
          <w:p w:rsidR="00C577E7" w:rsidRDefault="00720298" w:rsidP="0030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Интернет-проект «Война. Народ. Победа». Заключительный этап.</w:t>
            </w:r>
          </w:p>
          <w:p w:rsidR="00300FC7" w:rsidRPr="00B4379A" w:rsidRDefault="00300FC7" w:rsidP="00300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379A">
              <w:rPr>
                <w:rFonts w:ascii="Times New Roman" w:hAnsi="Times New Roman" w:cs="Times New Roman"/>
                <w:sz w:val="20"/>
                <w:szCs w:val="20"/>
              </w:rPr>
              <w:t>Организован</w:t>
            </w:r>
            <w:proofErr w:type="gramEnd"/>
            <w:r w:rsidRPr="00B4379A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с Военно-исторический музеем ЮВО</w:t>
            </w:r>
          </w:p>
          <w:p w:rsidR="00300FC7" w:rsidRPr="00B4379A" w:rsidRDefault="00300FC7" w:rsidP="00300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79A">
              <w:rPr>
                <w:rFonts w:ascii="Times New Roman" w:hAnsi="Times New Roman" w:cs="Times New Roman"/>
                <w:sz w:val="20"/>
                <w:szCs w:val="20"/>
              </w:rPr>
              <w:t>и ГКУ РО «Центр документации новейшей истории Ростовской области»</w:t>
            </w:r>
          </w:p>
          <w:p w:rsidR="00300FC7" w:rsidRPr="00B4379A" w:rsidRDefault="00300FC7" w:rsidP="00300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79A">
              <w:rPr>
                <w:rFonts w:ascii="Times New Roman" w:hAnsi="Times New Roman" w:cs="Times New Roman"/>
                <w:sz w:val="20"/>
                <w:szCs w:val="20"/>
              </w:rPr>
              <w:t>при поддержке Филиала общероссийской</w:t>
            </w:r>
          </w:p>
          <w:p w:rsidR="00300FC7" w:rsidRPr="00B4379A" w:rsidRDefault="00300FC7" w:rsidP="00300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79A">
              <w:rPr>
                <w:rFonts w:ascii="Times New Roman" w:hAnsi="Times New Roman" w:cs="Times New Roman"/>
                <w:sz w:val="20"/>
                <w:szCs w:val="20"/>
              </w:rPr>
              <w:t>общественно-государственной просветительской организации</w:t>
            </w:r>
          </w:p>
          <w:p w:rsidR="00300FC7" w:rsidRPr="00B4379A" w:rsidRDefault="00300FC7" w:rsidP="00300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79A">
              <w:rPr>
                <w:rFonts w:ascii="Times New Roman" w:hAnsi="Times New Roman" w:cs="Times New Roman"/>
                <w:sz w:val="20"/>
                <w:szCs w:val="20"/>
              </w:rPr>
              <w:t>Российское общество «Знание» в Ростовской области</w:t>
            </w:r>
          </w:p>
          <w:p w:rsidR="00B4379A" w:rsidRPr="00E30DB2" w:rsidRDefault="00300FC7" w:rsidP="00300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79A">
              <w:rPr>
                <w:rFonts w:ascii="Times New Roman" w:hAnsi="Times New Roman" w:cs="Times New Roman"/>
                <w:sz w:val="20"/>
                <w:szCs w:val="20"/>
              </w:rPr>
              <w:t>и газеты Ростовской области «Наше время»</w:t>
            </w:r>
          </w:p>
        </w:tc>
        <w:tc>
          <w:tcPr>
            <w:tcW w:w="1276" w:type="dxa"/>
          </w:tcPr>
          <w:p w:rsidR="00C577E7" w:rsidRPr="00B4379A" w:rsidRDefault="00B4379A" w:rsidP="0028776B">
            <w:pPr>
              <w:jc w:val="center"/>
              <w:rPr>
                <w:rFonts w:ascii="Times New Roman" w:hAnsi="Times New Roman" w:cs="Times New Roman"/>
              </w:rPr>
            </w:pPr>
            <w:r w:rsidRPr="00B4379A">
              <w:rPr>
                <w:rFonts w:ascii="Times New Roman" w:hAnsi="Times New Roman" w:cs="Times New Roman"/>
              </w:rPr>
              <w:t>До 28.04.2020</w:t>
            </w:r>
          </w:p>
        </w:tc>
        <w:tc>
          <w:tcPr>
            <w:tcW w:w="1418" w:type="dxa"/>
          </w:tcPr>
          <w:p w:rsidR="00C577E7" w:rsidRDefault="00300FC7" w:rsidP="00B4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B437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-11классов</w:t>
            </w:r>
          </w:p>
        </w:tc>
        <w:tc>
          <w:tcPr>
            <w:tcW w:w="1559" w:type="dxa"/>
          </w:tcPr>
          <w:p w:rsidR="00C577E7" w:rsidRDefault="00B4379A" w:rsidP="002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Деркачёва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945" w:type="dxa"/>
          </w:tcPr>
          <w:p w:rsidR="00300FC7" w:rsidRPr="00300FC7" w:rsidRDefault="00B4379A" w:rsidP="0030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присылаются на электронную почту школы,</w:t>
            </w:r>
            <w:r w:rsidR="00974889">
              <w:rPr>
                <w:rFonts w:ascii="Times New Roman" w:hAnsi="Times New Roman" w:cs="Times New Roman"/>
                <w:sz w:val="24"/>
                <w:szCs w:val="24"/>
              </w:rPr>
              <w:t xml:space="preserve"> пересылаются в оргкомитет конкурса,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300FC7" w:rsidRPr="00300FC7">
              <w:rPr>
                <w:rFonts w:ascii="Times New Roman" w:hAnsi="Times New Roman" w:cs="Times New Roman"/>
                <w:sz w:val="24"/>
                <w:szCs w:val="24"/>
              </w:rPr>
              <w:t>езультаты будут опубликованы на сайте виртуального музея МБОУ</w:t>
            </w:r>
          </w:p>
          <w:p w:rsidR="00300FC7" w:rsidRPr="00300FC7" w:rsidRDefault="00300FC7" w:rsidP="0030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C7">
              <w:rPr>
                <w:rFonts w:ascii="Times New Roman" w:hAnsi="Times New Roman" w:cs="Times New Roman"/>
                <w:sz w:val="24"/>
                <w:szCs w:val="24"/>
              </w:rPr>
              <w:t>«Школа №49» в Разделе «75-летию Великой Победы» и на сайте ГКУ РО</w:t>
            </w:r>
          </w:p>
          <w:p w:rsidR="00C577E7" w:rsidRDefault="00300FC7" w:rsidP="0030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C7">
              <w:rPr>
                <w:rFonts w:ascii="Times New Roman" w:hAnsi="Times New Roman" w:cs="Times New Roman"/>
                <w:sz w:val="24"/>
                <w:szCs w:val="24"/>
              </w:rPr>
              <w:t>«ЦДНИРО» в Разделе «Новости».</w:t>
            </w:r>
          </w:p>
        </w:tc>
      </w:tr>
      <w:tr w:rsidR="00300FC7" w:rsidTr="00B4379A">
        <w:tc>
          <w:tcPr>
            <w:tcW w:w="562" w:type="dxa"/>
          </w:tcPr>
          <w:p w:rsidR="00C577E7" w:rsidRDefault="00300FC7" w:rsidP="002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2" w:type="dxa"/>
          </w:tcPr>
          <w:p w:rsidR="00C577E7" w:rsidRDefault="00B4379A" w:rsidP="002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музея</w:t>
            </w:r>
          </w:p>
        </w:tc>
        <w:tc>
          <w:tcPr>
            <w:tcW w:w="1276" w:type="dxa"/>
          </w:tcPr>
          <w:p w:rsidR="00C577E7" w:rsidRPr="00B4379A" w:rsidRDefault="009E768C" w:rsidP="0028776B">
            <w:pPr>
              <w:jc w:val="center"/>
              <w:rPr>
                <w:rFonts w:ascii="Times New Roman" w:hAnsi="Times New Roman" w:cs="Times New Roman"/>
              </w:rPr>
            </w:pPr>
            <w:r w:rsidRPr="00B4379A">
              <w:rPr>
                <w:rFonts w:ascii="Times New Roman" w:hAnsi="Times New Roman" w:cs="Times New Roman"/>
              </w:rPr>
              <w:t>17.04.2020</w:t>
            </w:r>
          </w:p>
          <w:p w:rsidR="009E768C" w:rsidRDefault="009E768C" w:rsidP="002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9A">
              <w:rPr>
                <w:rFonts w:ascii="Times New Roman" w:hAnsi="Times New Roman" w:cs="Times New Roman"/>
              </w:rPr>
              <w:t>16.00 – 17.00</w:t>
            </w:r>
            <w:r w:rsidR="00B4379A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418" w:type="dxa"/>
          </w:tcPr>
          <w:p w:rsidR="00C577E7" w:rsidRDefault="009E768C" w:rsidP="002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1-11классов, родители, педагоги</w:t>
            </w:r>
          </w:p>
        </w:tc>
        <w:tc>
          <w:tcPr>
            <w:tcW w:w="1559" w:type="dxa"/>
          </w:tcPr>
          <w:p w:rsidR="00C577E7" w:rsidRDefault="009E768C" w:rsidP="002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Деркачёва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4379A" w:rsidRDefault="00B4379A" w:rsidP="002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Рыбалка Е.В.</w:t>
            </w:r>
          </w:p>
        </w:tc>
        <w:tc>
          <w:tcPr>
            <w:tcW w:w="2945" w:type="dxa"/>
          </w:tcPr>
          <w:p w:rsidR="00C577E7" w:rsidRDefault="009E768C" w:rsidP="009E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родительских и ученических группах </w:t>
            </w:r>
            <w:proofErr w:type="spellStart"/>
            <w:r w:rsidR="0097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анализ сайта школьного виртуального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музея</w:t>
            </w:r>
          </w:p>
        </w:tc>
      </w:tr>
      <w:tr w:rsidR="00300FC7" w:rsidTr="00B4379A">
        <w:tc>
          <w:tcPr>
            <w:tcW w:w="562" w:type="dxa"/>
          </w:tcPr>
          <w:p w:rsidR="00C577E7" w:rsidRDefault="00300FC7" w:rsidP="002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72" w:type="dxa"/>
          </w:tcPr>
          <w:p w:rsidR="00C577E7" w:rsidRPr="009E768C" w:rsidRDefault="009E768C" w:rsidP="009E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8C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</w:t>
            </w:r>
            <w:proofErr w:type="spellStart"/>
            <w:r w:rsidRPr="009E768C">
              <w:rPr>
                <w:rFonts w:ascii="Times New Roman" w:hAnsi="Times New Roman" w:cs="Times New Roman"/>
                <w:sz w:val="24"/>
                <w:szCs w:val="24"/>
              </w:rPr>
              <w:t>хэштега</w:t>
            </w:r>
            <w:proofErr w:type="spellEnd"/>
            <w:r w:rsidRPr="009E768C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9E768C">
              <w:rPr>
                <w:rFonts w:ascii="Times New Roman" w:hAnsi="Times New Roman" w:cs="Times New Roman"/>
                <w:sz w:val="24"/>
                <w:szCs w:val="24"/>
              </w:rPr>
              <w:t>урокмужествадистант</w:t>
            </w:r>
            <w:proofErr w:type="spellEnd"/>
          </w:p>
        </w:tc>
        <w:tc>
          <w:tcPr>
            <w:tcW w:w="1276" w:type="dxa"/>
          </w:tcPr>
          <w:p w:rsidR="00C577E7" w:rsidRPr="001725F4" w:rsidRDefault="00D83D1D" w:rsidP="00287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725F4" w:rsidRPr="001725F4">
              <w:rPr>
                <w:rFonts w:ascii="Times New Roman" w:hAnsi="Times New Roman" w:cs="Times New Roman"/>
              </w:rPr>
              <w:t xml:space="preserve"> 16.04.2020</w:t>
            </w:r>
          </w:p>
        </w:tc>
        <w:tc>
          <w:tcPr>
            <w:tcW w:w="1418" w:type="dxa"/>
          </w:tcPr>
          <w:p w:rsidR="00C577E7" w:rsidRDefault="001725F4" w:rsidP="002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1-11классов</w:t>
            </w:r>
          </w:p>
        </w:tc>
        <w:tc>
          <w:tcPr>
            <w:tcW w:w="1559" w:type="dxa"/>
          </w:tcPr>
          <w:p w:rsidR="00B4379A" w:rsidRDefault="00B4379A" w:rsidP="002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Рыбалка Е.В.</w:t>
            </w:r>
          </w:p>
          <w:p w:rsidR="001725F4" w:rsidRDefault="00B4379A" w:rsidP="002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577E7" w:rsidRDefault="001725F4" w:rsidP="002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45" w:type="dxa"/>
          </w:tcPr>
          <w:p w:rsidR="00C577E7" w:rsidRPr="009E768C" w:rsidRDefault="001725F4" w:rsidP="0017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родительских и ученических группах </w:t>
            </w:r>
            <w:proofErr w:type="spellStart"/>
            <w:r w:rsidR="0097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м</w:t>
            </w:r>
            <w:r w:rsidR="009E768C" w:rsidRPr="009E768C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страницы </w:t>
            </w:r>
            <w:proofErr w:type="spellStart"/>
            <w:r w:rsidR="009E768C" w:rsidRPr="009E768C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300FC7" w:rsidTr="00B4379A">
        <w:tc>
          <w:tcPr>
            <w:tcW w:w="562" w:type="dxa"/>
          </w:tcPr>
          <w:p w:rsidR="00C577E7" w:rsidRDefault="00300FC7" w:rsidP="002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2" w:type="dxa"/>
          </w:tcPr>
          <w:p w:rsidR="00C577E7" w:rsidRDefault="001725F4" w:rsidP="002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краеведческий конкурс рисунка «Мой край донской»</w:t>
            </w:r>
          </w:p>
        </w:tc>
        <w:tc>
          <w:tcPr>
            <w:tcW w:w="1276" w:type="dxa"/>
          </w:tcPr>
          <w:p w:rsidR="00C577E7" w:rsidRDefault="00D83D1D" w:rsidP="002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725F4" w:rsidRPr="001725F4">
              <w:rPr>
                <w:rFonts w:ascii="Times New Roman" w:hAnsi="Times New Roman" w:cs="Times New Roman"/>
              </w:rPr>
              <w:t xml:space="preserve"> 16.04.2020</w:t>
            </w:r>
            <w:r w:rsidR="001725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25F4" w:rsidRPr="00B4379A">
              <w:rPr>
                <w:rFonts w:ascii="Times New Roman" w:hAnsi="Times New Roman" w:cs="Times New Roman"/>
                <w:sz w:val="20"/>
                <w:szCs w:val="20"/>
              </w:rPr>
              <w:t>(по 15.05.20)</w:t>
            </w:r>
          </w:p>
        </w:tc>
        <w:tc>
          <w:tcPr>
            <w:tcW w:w="1418" w:type="dxa"/>
          </w:tcPr>
          <w:p w:rsidR="00C577E7" w:rsidRDefault="001725F4" w:rsidP="002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1-11классов</w:t>
            </w:r>
          </w:p>
        </w:tc>
        <w:tc>
          <w:tcPr>
            <w:tcW w:w="1559" w:type="dxa"/>
          </w:tcPr>
          <w:p w:rsidR="00C577E7" w:rsidRDefault="00300FC7" w:rsidP="002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Белоножко Е.Г.</w:t>
            </w:r>
          </w:p>
        </w:tc>
        <w:tc>
          <w:tcPr>
            <w:tcW w:w="2945" w:type="dxa"/>
          </w:tcPr>
          <w:p w:rsidR="00C577E7" w:rsidRDefault="00300FC7" w:rsidP="002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родительских и ученических группах </w:t>
            </w:r>
            <w:proofErr w:type="spellStart"/>
            <w:r w:rsidR="0097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фотографии рисунков присылаются на электронную почту школы, затем пересылаются в оргкомитет конкурса</w:t>
            </w:r>
          </w:p>
        </w:tc>
      </w:tr>
      <w:tr w:rsidR="00300FC7" w:rsidTr="00B4379A">
        <w:tc>
          <w:tcPr>
            <w:tcW w:w="562" w:type="dxa"/>
          </w:tcPr>
          <w:p w:rsidR="00C577E7" w:rsidRDefault="00B4379A" w:rsidP="002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2" w:type="dxa"/>
          </w:tcPr>
          <w:p w:rsidR="00C577E7" w:rsidRDefault="00D83D1D" w:rsidP="00D8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</w:t>
            </w:r>
            <w:r w:rsidR="00B4379A">
              <w:rPr>
                <w:rFonts w:ascii="Times New Roman" w:hAnsi="Times New Roman" w:cs="Times New Roman"/>
                <w:sz w:val="24"/>
                <w:szCs w:val="24"/>
              </w:rPr>
              <w:t>онкурс дизайнерских защитных масок</w:t>
            </w:r>
          </w:p>
        </w:tc>
        <w:tc>
          <w:tcPr>
            <w:tcW w:w="1276" w:type="dxa"/>
          </w:tcPr>
          <w:p w:rsidR="00C577E7" w:rsidRDefault="00D83D1D" w:rsidP="002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418" w:type="dxa"/>
          </w:tcPr>
          <w:p w:rsidR="00C577E7" w:rsidRDefault="00D83D1D" w:rsidP="002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1-11классов</w:t>
            </w:r>
          </w:p>
        </w:tc>
        <w:tc>
          <w:tcPr>
            <w:tcW w:w="1559" w:type="dxa"/>
          </w:tcPr>
          <w:p w:rsidR="00C577E7" w:rsidRDefault="00D83D1D" w:rsidP="002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45" w:type="dxa"/>
          </w:tcPr>
          <w:p w:rsidR="00C577E7" w:rsidRDefault="00D83D1D" w:rsidP="002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родительских и ученических группах </w:t>
            </w:r>
            <w:proofErr w:type="spellStart"/>
            <w:r w:rsidR="0097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фотографии размещаются в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300FC7" w:rsidTr="00B4379A">
        <w:tc>
          <w:tcPr>
            <w:tcW w:w="562" w:type="dxa"/>
          </w:tcPr>
          <w:p w:rsidR="00C577E7" w:rsidRDefault="00B4379A" w:rsidP="002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2" w:type="dxa"/>
          </w:tcPr>
          <w:p w:rsidR="00C577E7" w:rsidRDefault="00D83D1D" w:rsidP="002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 музеи и на спектакли онлайн»</w:t>
            </w:r>
          </w:p>
        </w:tc>
        <w:tc>
          <w:tcPr>
            <w:tcW w:w="1276" w:type="dxa"/>
          </w:tcPr>
          <w:p w:rsidR="00C577E7" w:rsidRDefault="00D83D1D" w:rsidP="002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418" w:type="dxa"/>
          </w:tcPr>
          <w:p w:rsidR="00C577E7" w:rsidRDefault="00D83D1D" w:rsidP="002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1-11классов</w:t>
            </w:r>
          </w:p>
        </w:tc>
        <w:tc>
          <w:tcPr>
            <w:tcW w:w="1559" w:type="dxa"/>
          </w:tcPr>
          <w:p w:rsidR="00C577E7" w:rsidRDefault="00D83D1D" w:rsidP="002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45" w:type="dxa"/>
          </w:tcPr>
          <w:p w:rsidR="00C577E7" w:rsidRDefault="00D83D1D" w:rsidP="002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дистанционном режиме. Список сайтов доведён до сведения классных руководителей для последующего размещения в родительских</w:t>
            </w:r>
            <w:r w:rsidR="00974889">
              <w:rPr>
                <w:rFonts w:ascii="Times New Roman" w:hAnsi="Times New Roman" w:cs="Times New Roman"/>
                <w:sz w:val="24"/>
                <w:szCs w:val="24"/>
              </w:rPr>
              <w:t xml:space="preserve"> и ученических группах</w:t>
            </w:r>
            <w:r w:rsidR="00974889" w:rsidRPr="0097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83D1D" w:rsidTr="00B4379A">
        <w:tc>
          <w:tcPr>
            <w:tcW w:w="562" w:type="dxa"/>
          </w:tcPr>
          <w:p w:rsidR="00D83D1D" w:rsidRDefault="00974889" w:rsidP="002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2" w:type="dxa"/>
          </w:tcPr>
          <w:p w:rsidR="00D83D1D" w:rsidRPr="00974889" w:rsidRDefault="00974889" w:rsidP="00974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4889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889">
              <w:rPr>
                <w:rFonts w:ascii="Times New Roman" w:hAnsi="Times New Roman" w:cs="Times New Roman"/>
                <w:sz w:val="24"/>
                <w:szCs w:val="24"/>
              </w:rPr>
              <w:t xml:space="preserve"> городов России «Город для детей.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83D1D" w:rsidRPr="00974889" w:rsidRDefault="00974889" w:rsidP="00287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74889">
              <w:rPr>
                <w:rFonts w:ascii="Times New Roman" w:hAnsi="Times New Roman" w:cs="Times New Roman"/>
              </w:rPr>
              <w:t xml:space="preserve"> 15.03.2020</w:t>
            </w:r>
            <w:r>
              <w:rPr>
                <w:rFonts w:ascii="Times New Roman" w:hAnsi="Times New Roman" w:cs="Times New Roman"/>
              </w:rPr>
              <w:t xml:space="preserve"> по 25.05.2020</w:t>
            </w:r>
          </w:p>
        </w:tc>
        <w:tc>
          <w:tcPr>
            <w:tcW w:w="1418" w:type="dxa"/>
          </w:tcPr>
          <w:p w:rsidR="00D83D1D" w:rsidRDefault="00974889" w:rsidP="002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1-11классов</w:t>
            </w:r>
          </w:p>
        </w:tc>
        <w:tc>
          <w:tcPr>
            <w:tcW w:w="1559" w:type="dxa"/>
          </w:tcPr>
          <w:p w:rsidR="00974889" w:rsidRDefault="00974889" w:rsidP="002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Рыбалка Е.В.</w:t>
            </w:r>
          </w:p>
          <w:p w:rsidR="00D83D1D" w:rsidRDefault="00974889" w:rsidP="002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45" w:type="dxa"/>
          </w:tcPr>
          <w:p w:rsidR="00D83D1D" w:rsidRDefault="00974889" w:rsidP="00974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родительских и ученических группах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фотографии  работ присылаются на электронную почту школы, затем размещаются на сайте ОУ</w:t>
            </w:r>
          </w:p>
        </w:tc>
      </w:tr>
      <w:tr w:rsidR="00E30DB2" w:rsidTr="00B4379A">
        <w:tc>
          <w:tcPr>
            <w:tcW w:w="562" w:type="dxa"/>
          </w:tcPr>
          <w:p w:rsidR="00E30DB2" w:rsidRDefault="00E30DB2" w:rsidP="002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dxa"/>
          </w:tcPr>
          <w:p w:rsidR="00E30DB2" w:rsidRDefault="00E30DB2" w:rsidP="00974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Познавательно-обучающая онлайн викторина «АВС» по правилам дорожного движения</w:t>
            </w:r>
          </w:p>
        </w:tc>
        <w:tc>
          <w:tcPr>
            <w:tcW w:w="1276" w:type="dxa"/>
          </w:tcPr>
          <w:p w:rsidR="00E30DB2" w:rsidRDefault="00E30DB2" w:rsidP="00E30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74889">
              <w:rPr>
                <w:rFonts w:ascii="Times New Roman" w:hAnsi="Times New Roman" w:cs="Times New Roman"/>
              </w:rPr>
              <w:t xml:space="preserve"> 15.0</w:t>
            </w:r>
            <w:r>
              <w:rPr>
                <w:rFonts w:ascii="Times New Roman" w:hAnsi="Times New Roman" w:cs="Times New Roman"/>
              </w:rPr>
              <w:t>4</w:t>
            </w:r>
            <w:r w:rsidRPr="00974889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 xml:space="preserve"> по 17.05.2020</w:t>
            </w:r>
          </w:p>
        </w:tc>
        <w:tc>
          <w:tcPr>
            <w:tcW w:w="1418" w:type="dxa"/>
          </w:tcPr>
          <w:p w:rsidR="00E30DB2" w:rsidRDefault="00E30DB2" w:rsidP="00E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3-11классов</w:t>
            </w:r>
          </w:p>
        </w:tc>
        <w:tc>
          <w:tcPr>
            <w:tcW w:w="1559" w:type="dxa"/>
          </w:tcPr>
          <w:p w:rsidR="00E30DB2" w:rsidRDefault="00E30DB2" w:rsidP="002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Е.Ю.</w:t>
            </w:r>
          </w:p>
        </w:tc>
        <w:tc>
          <w:tcPr>
            <w:tcW w:w="2945" w:type="dxa"/>
          </w:tcPr>
          <w:p w:rsidR="00E30DB2" w:rsidRDefault="00E30DB2" w:rsidP="00E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родительских и ученических группах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ответы на вопросы викторины присылаются на электронную почту школы, затем пересылаются в оргкомитет конкурса</w:t>
            </w:r>
          </w:p>
        </w:tc>
      </w:tr>
    </w:tbl>
    <w:p w:rsidR="00974889" w:rsidRPr="0028776B" w:rsidRDefault="00974889" w:rsidP="00974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ВР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Рыбалка Е.В.</w:t>
      </w:r>
    </w:p>
    <w:sectPr w:rsidR="00974889" w:rsidRPr="0028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B4" w:rsidRDefault="002C0DB4" w:rsidP="001725F4">
      <w:pPr>
        <w:spacing w:after="0" w:line="240" w:lineRule="auto"/>
      </w:pPr>
      <w:r>
        <w:separator/>
      </w:r>
    </w:p>
  </w:endnote>
  <w:endnote w:type="continuationSeparator" w:id="0">
    <w:p w:rsidR="002C0DB4" w:rsidRDefault="002C0DB4" w:rsidP="0017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B4" w:rsidRDefault="002C0DB4" w:rsidP="001725F4">
      <w:pPr>
        <w:spacing w:after="0" w:line="240" w:lineRule="auto"/>
      </w:pPr>
      <w:r>
        <w:separator/>
      </w:r>
    </w:p>
  </w:footnote>
  <w:footnote w:type="continuationSeparator" w:id="0">
    <w:p w:rsidR="002C0DB4" w:rsidRDefault="002C0DB4" w:rsidP="00172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6B"/>
    <w:rsid w:val="00037EA3"/>
    <w:rsid w:val="000F25ED"/>
    <w:rsid w:val="001725F4"/>
    <w:rsid w:val="001B1800"/>
    <w:rsid w:val="0028776B"/>
    <w:rsid w:val="002C0DB4"/>
    <w:rsid w:val="00300FC7"/>
    <w:rsid w:val="00720298"/>
    <w:rsid w:val="00915081"/>
    <w:rsid w:val="00974889"/>
    <w:rsid w:val="009E768C"/>
    <w:rsid w:val="00A0005B"/>
    <w:rsid w:val="00B4379A"/>
    <w:rsid w:val="00C577E7"/>
    <w:rsid w:val="00D83D1D"/>
    <w:rsid w:val="00E3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2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25F4"/>
  </w:style>
  <w:style w:type="paragraph" w:styleId="a6">
    <w:name w:val="footer"/>
    <w:basedOn w:val="a"/>
    <w:link w:val="a7"/>
    <w:uiPriority w:val="99"/>
    <w:unhideWhenUsed/>
    <w:rsid w:val="00172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2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2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25F4"/>
  </w:style>
  <w:style w:type="paragraph" w:styleId="a6">
    <w:name w:val="footer"/>
    <w:basedOn w:val="a"/>
    <w:link w:val="a7"/>
    <w:uiPriority w:val="99"/>
    <w:unhideWhenUsed/>
    <w:rsid w:val="00172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2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 49</dc:creator>
  <cp:lastModifiedBy>Школа № 49</cp:lastModifiedBy>
  <cp:revision>4</cp:revision>
  <dcterms:created xsi:type="dcterms:W3CDTF">2020-04-23T15:29:00Z</dcterms:created>
  <dcterms:modified xsi:type="dcterms:W3CDTF">2020-04-23T15:51:00Z</dcterms:modified>
</cp:coreProperties>
</file>